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91D45" w14:textId="19027117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33DB19C1" w14:textId="6097A24B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0CC31D59" w14:textId="4C78FB89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H. AYUNTAMIENTO MUNICIPAL DE UNI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DE TULA</w:t>
      </w:r>
    </w:p>
    <w:p w14:paraId="66073A59" w14:textId="42FC37FC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2024-2027</w:t>
      </w:r>
    </w:p>
    <w:p w14:paraId="585298EB" w14:textId="67282851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22486D9F" w:rsidR="009C1BF0" w:rsidRPr="009C1BF0" w:rsidRDefault="009C1BF0" w:rsidP="009C1BF0">
      <w:pPr>
        <w:rPr>
          <w:color w:val="C00000"/>
        </w:rPr>
      </w:pPr>
    </w:p>
    <w:p w14:paraId="447B9BBF" w14:textId="0FA6FB2A" w:rsidR="009C1BF0" w:rsidRPr="009C1BF0" w:rsidRDefault="003445DB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70DAE071">
                <wp:simplePos x="0" y="0"/>
                <wp:positionH relativeFrom="column">
                  <wp:posOffset>4380230</wp:posOffset>
                </wp:positionH>
                <wp:positionV relativeFrom="paragraph">
                  <wp:posOffset>10795</wp:posOffset>
                </wp:positionV>
                <wp:extent cx="1229360" cy="390525"/>
                <wp:effectExtent l="0" t="0" r="2794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936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3FE26D2" w:rsidR="009C1BF0" w:rsidRDefault="00AF1B4E" w:rsidP="009C1BF0">
                            <w:r>
                              <w:t>DICIEMBRE</w:t>
                            </w:r>
                            <w:r w:rsidR="0096743A">
                              <w:t xml:space="preserve"> </w:t>
                            </w:r>
                            <w:r w:rsidR="003445DB">
                              <w:t>202</w:t>
                            </w:r>
                            <w:r w:rsidR="00F47C87"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F91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44.9pt;margin-top:.85pt;width:96.8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">
                <v:textbox>
                  <w:txbxContent>
                    <w:p w14:paraId="256EDA40" w14:textId="23FE26D2" w:rsidR="009C1BF0" w:rsidRDefault="00AF1B4E" w:rsidP="009C1BF0">
                      <w:r>
                        <w:t>DICIEMBRE</w:t>
                      </w:r>
                      <w:r w:rsidR="0096743A">
                        <w:t xml:space="preserve"> </w:t>
                      </w:r>
                      <w:r w:rsidR="003445DB">
                        <w:t>202</w:t>
                      </w:r>
                      <w:r w:rsidR="00F47C87"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6B43BCB1">
                <wp:simplePos x="0" y="0"/>
                <wp:positionH relativeFrom="column">
                  <wp:posOffset>2939415</wp:posOffset>
                </wp:positionH>
                <wp:positionV relativeFrom="paragraph">
                  <wp:posOffset>8255</wp:posOffset>
                </wp:positionV>
                <wp:extent cx="129540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CAC652D" w:rsidR="009C1BF0" w:rsidRDefault="00AF1B4E" w:rsidP="009C1BF0">
                            <w:r>
                              <w:t>NOVIEMBRE</w:t>
                            </w:r>
                            <w:r w:rsidR="003445DB">
                              <w:t xml:space="preserve"> 202</w:t>
                            </w:r>
                            <w:r w:rsidR="00F47C87">
                              <w:t>5</w:t>
                            </w:r>
                            <w:r w:rsidR="000E1381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7" type="#_x0000_t202" style="position:absolute;margin-left:231.45pt;margin-top:.65pt;width:102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">
                <v:textbox>
                  <w:txbxContent>
                    <w:p w14:paraId="65AED166" w14:textId="4CAC652D" w:rsidR="009C1BF0" w:rsidRDefault="00AF1B4E" w:rsidP="009C1BF0">
                      <w:r>
                        <w:t>NOVIEMBRE</w:t>
                      </w:r>
                      <w:r w:rsidR="003445DB">
                        <w:t xml:space="preserve"> 202</w:t>
                      </w:r>
                      <w:r w:rsidR="00F47C87">
                        <w:t>5</w:t>
                      </w:r>
                      <w:r w:rsidR="000E1381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0D27AB98">
                <wp:simplePos x="0" y="0"/>
                <wp:positionH relativeFrom="column">
                  <wp:posOffset>1567815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432044BD" w:rsidR="009C1BF0" w:rsidRDefault="00AF1B4E">
                            <w:r>
                              <w:t>OCTUBRE</w:t>
                            </w:r>
                            <w:r w:rsidR="00F47C87">
                              <w:t xml:space="preserve"> </w:t>
                            </w:r>
                            <w:r w:rsidR="000E1381">
                              <w:t>202</w:t>
                            </w:r>
                            <w:r w:rsidR="00F47C87">
                              <w:t>5</w:t>
                            </w:r>
                            <w:r w:rsidR="000E1381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68F0A" id="_x0000_s1028" type="#_x0000_t202" style="position:absolute;margin-left:123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">
                <v:textbox>
                  <w:txbxContent>
                    <w:p w14:paraId="68DC34B6" w14:textId="432044BD" w:rsidR="009C1BF0" w:rsidRDefault="00AF1B4E">
                      <w:r>
                        <w:t>OCTUBRE</w:t>
                      </w:r>
                      <w:r w:rsidR="00F47C87">
                        <w:t xml:space="preserve"> </w:t>
                      </w:r>
                      <w:r w:rsidR="000E1381">
                        <w:t>202</w:t>
                      </w:r>
                      <w:r w:rsidR="00F47C87">
                        <w:t>5</w:t>
                      </w:r>
                      <w:r w:rsidR="000E1381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47FFF7D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PRESIDENCIA  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970"/>
      </w:tblGrid>
      <w:tr w:rsidR="009C1BF0" w14:paraId="30C9DD11" w14:textId="77777777" w:rsidTr="000E1381">
        <w:tc>
          <w:tcPr>
            <w:tcW w:w="3970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0E1381">
        <w:tc>
          <w:tcPr>
            <w:tcW w:w="3970" w:type="dxa"/>
          </w:tcPr>
          <w:p w14:paraId="4B32AB1E" w14:textId="2240273B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Lic. Jairo Netzael Flores Zamorano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68DEEAB7" w:rsidR="009C1BF0" w:rsidRDefault="000E1381" w:rsidP="000E138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SECRETARIA </w:t>
            </w:r>
            <w:proofErr w:type="gramStart"/>
            <w:r>
              <w:rPr>
                <w:sz w:val="26"/>
                <w:szCs w:val="26"/>
              </w:rPr>
              <w:t>GENERAL  AYUNTAMIENTO</w:t>
            </w:r>
            <w:proofErr w:type="gramEnd"/>
            <w:r>
              <w:rPr>
                <w:sz w:val="26"/>
                <w:szCs w:val="26"/>
              </w:rPr>
              <w:t xml:space="preserve"> DE UNIÓN DE TULA, JALISCO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2993"/>
        <w:gridCol w:w="644"/>
        <w:gridCol w:w="764"/>
        <w:gridCol w:w="1350"/>
        <w:gridCol w:w="2664"/>
      </w:tblGrid>
      <w:tr w:rsidR="007705FF" w14:paraId="3756E822" w14:textId="77777777" w:rsidTr="007A10C6">
        <w:trPr>
          <w:trHeight w:val="218"/>
        </w:trPr>
        <w:tc>
          <w:tcPr>
            <w:tcW w:w="339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7A10C6">
        <w:trPr>
          <w:trHeight w:val="270"/>
        </w:trPr>
        <w:tc>
          <w:tcPr>
            <w:tcW w:w="33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430AB5A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Atención al Público en General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9ACD5F9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1011D66" w:rsidR="007705FF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6F85428D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Libreta de registro</w:t>
            </w:r>
          </w:p>
        </w:tc>
      </w:tr>
      <w:tr w:rsidR="007705FF" w14:paraId="6F191B15" w14:textId="77777777" w:rsidTr="007A10C6">
        <w:trPr>
          <w:trHeight w:val="68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004954A3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Formulaci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actas de sesiones de Ayuntamiento. As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í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como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,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su asistencia a las mismas.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55F5ACE0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05233556" w:rsidR="007705FF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18A85F29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</w:t>
            </w:r>
            <w:r w:rsidR="005C5B55">
              <w:rPr>
                <w:sz w:val="26"/>
                <w:szCs w:val="26"/>
              </w:rPr>
              <w:t>ú</w:t>
            </w:r>
            <w:r>
              <w:rPr>
                <w:sz w:val="26"/>
                <w:szCs w:val="26"/>
              </w:rPr>
              <w:t xml:space="preserve">mero de Actas </w:t>
            </w:r>
          </w:p>
        </w:tc>
      </w:tr>
      <w:tr w:rsidR="007A10C6" w14:paraId="7553C43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30B1F477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Certificación de documentos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4CF5E77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0E1351DC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258EF12A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Certificaciones</w:t>
            </w:r>
          </w:p>
        </w:tc>
      </w:tr>
      <w:tr w:rsidR="007A10C6" w14:paraId="21EF73DC" w14:textId="77777777" w:rsidTr="007A10C6">
        <w:trPr>
          <w:trHeight w:val="62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589022" w14:textId="7632D7B8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Constancias Varias y Credenciales.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23D7A84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75B5878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64ACC7D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Constancias</w:t>
            </w:r>
          </w:p>
        </w:tc>
      </w:tr>
      <w:tr w:rsidR="007A10C6" w14:paraId="66E3A15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1FDEA99F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Cartas de Origen a los Jaliscienses que radiquen en el estado y de aquellos que radiquen en el extranjero a solicitud del interesado o de sus familiares.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235FB9B6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8530AD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00EAE866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Cartas de Origen</w:t>
            </w:r>
          </w:p>
        </w:tc>
      </w:tr>
      <w:tr w:rsidR="007A10C6" w14:paraId="6254599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EE9DCB8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Brinda apoyo, en la integración de dictámenes </w:t>
            </w:r>
            <w:r w:rsidR="00AF1B4E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y </w:t>
            </w:r>
            <w:r w:rsidR="00AF1B4E"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de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procedimientos de las Comisiones </w:t>
            </w:r>
            <w:proofErr w:type="gramStart"/>
            <w:r w:rsidR="00AF1B4E">
              <w:rPr>
                <w:rFonts w:ascii="Calibri" w:eastAsia="Times New Roman" w:hAnsi="Calibri" w:cs="Calibri"/>
                <w:color w:val="000000"/>
                <w:lang w:eastAsia="es-MX"/>
              </w:rPr>
              <w:t>E</w:t>
            </w:r>
            <w:r w:rsidR="00AF1B4E"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dilicias</w:t>
            </w:r>
            <w:proofErr w:type="gramEnd"/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2A642FA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656C0B36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48D92702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Números de Dictámenes</w:t>
            </w:r>
          </w:p>
        </w:tc>
      </w:tr>
      <w:tr w:rsidR="007A10C6" w14:paraId="4B68BF0C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20C16DDE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Auxiliar en organización de los eventos realizados por este Ayuntamiento.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60848D14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69CF9E75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2FBBF23E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Materiales Diversos</w:t>
            </w:r>
          </w:p>
        </w:tc>
      </w:tr>
      <w:tr w:rsidR="007A10C6" w14:paraId="6367B94E" w14:textId="77777777" w:rsidTr="007A10C6">
        <w:trPr>
          <w:trHeight w:val="605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0C8B39C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Asistir a las reuniones del Consejo Adquisición y compras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82524B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0AA60EF2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7A10C6"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3AF4BBFB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</w:t>
            </w:r>
            <w:r w:rsidR="003445DB">
              <w:rPr>
                <w:sz w:val="26"/>
                <w:szCs w:val="26"/>
              </w:rPr>
              <w:t xml:space="preserve"> y recursos varios</w:t>
            </w:r>
          </w:p>
        </w:tc>
      </w:tr>
      <w:tr w:rsidR="007A10C6" w14:paraId="4F380935" w14:textId="07C87F21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4A00AEBA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Gestionar, revisar y proponer los proyectos.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23FD476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5CF0053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7A10C6">
              <w:rPr>
                <w:sz w:val="26"/>
                <w:szCs w:val="26"/>
              </w:rPr>
              <w:t>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1829E835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2B88EB5F" w14:textId="77777777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2BDA7D" w14:textId="12688D0B" w:rsidR="007A10C6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69C3F4" w14:textId="40D50D39" w:rsidR="007A10C6" w:rsidRPr="00702D01" w:rsidRDefault="007A10C6" w:rsidP="007A10C6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Apoyo Legal administrativo para los regidores, coadyubando así a la correcta instalación de sus comisiones edilicias, así como la emisión de dictámenes.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8F399C" w14:textId="46A947F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A20AEF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8A56EE" w14:textId="168C61F4" w:rsidR="007A10C6" w:rsidRDefault="0096743A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7A10C6">
              <w:rPr>
                <w:sz w:val="26"/>
                <w:szCs w:val="26"/>
              </w:rPr>
              <w:t>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B5B6" w14:textId="058B3873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 w:rsidSect="003840B8">
      <w:headerReference w:type="default" r:id="rId6"/>
      <w:footerReference w:type="default" r:id="rId7"/>
      <w:pgSz w:w="12240" w:h="15840"/>
      <w:pgMar w:top="111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D71A4" w14:textId="77777777" w:rsidR="00CD67B9" w:rsidRDefault="00CD67B9" w:rsidP="003840B8">
      <w:pPr>
        <w:spacing w:after="0" w:line="240" w:lineRule="auto"/>
      </w:pPr>
      <w:r>
        <w:separator/>
      </w:r>
    </w:p>
  </w:endnote>
  <w:endnote w:type="continuationSeparator" w:id="0">
    <w:p w14:paraId="77507F7A" w14:textId="77777777" w:rsidR="00CD67B9" w:rsidRDefault="00CD67B9" w:rsidP="00384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D56FA" w14:textId="4FE7FB96" w:rsidR="003840B8" w:rsidRDefault="003840B8">
    <w:pPr>
      <w:pStyle w:val="Piedepgina"/>
    </w:pPr>
    <w:r>
      <w:rPr>
        <w:noProof/>
      </w:rPr>
      <w:drawing>
        <wp:inline distT="0" distB="0" distL="0" distR="0" wp14:anchorId="11AB9504" wp14:editId="389B250C">
          <wp:extent cx="5612130" cy="306070"/>
          <wp:effectExtent l="0" t="0" r="7620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306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1CB7A" w14:textId="77777777" w:rsidR="00CD67B9" w:rsidRDefault="00CD67B9" w:rsidP="003840B8">
      <w:pPr>
        <w:spacing w:after="0" w:line="240" w:lineRule="auto"/>
      </w:pPr>
      <w:r>
        <w:separator/>
      </w:r>
    </w:p>
  </w:footnote>
  <w:footnote w:type="continuationSeparator" w:id="0">
    <w:p w14:paraId="4C8E46E0" w14:textId="77777777" w:rsidR="00CD67B9" w:rsidRDefault="00CD67B9" w:rsidP="00384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A027A" w14:textId="32D566FC" w:rsidR="003840B8" w:rsidRDefault="003840B8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FDC8E8A" wp14:editId="65E39717">
          <wp:simplePos x="0" y="0"/>
          <wp:positionH relativeFrom="column">
            <wp:posOffset>-3810</wp:posOffset>
          </wp:positionH>
          <wp:positionV relativeFrom="paragraph">
            <wp:posOffset>-259080</wp:posOffset>
          </wp:positionV>
          <wp:extent cx="5744210" cy="895350"/>
          <wp:effectExtent l="0" t="0" r="889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4210" cy="895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E1381"/>
    <w:rsid w:val="003445DB"/>
    <w:rsid w:val="003840B8"/>
    <w:rsid w:val="005B086D"/>
    <w:rsid w:val="005C5B55"/>
    <w:rsid w:val="007705FF"/>
    <w:rsid w:val="007A10C6"/>
    <w:rsid w:val="00807004"/>
    <w:rsid w:val="0096743A"/>
    <w:rsid w:val="009C1BF0"/>
    <w:rsid w:val="00AF1B4E"/>
    <w:rsid w:val="00B54AD3"/>
    <w:rsid w:val="00BE7C3E"/>
    <w:rsid w:val="00C31CF5"/>
    <w:rsid w:val="00CD67B9"/>
    <w:rsid w:val="00D41346"/>
    <w:rsid w:val="00F47C87"/>
    <w:rsid w:val="00FE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40B8"/>
  </w:style>
  <w:style w:type="paragraph" w:styleId="Piedepgina">
    <w:name w:val="footer"/>
    <w:basedOn w:val="Normal"/>
    <w:link w:val="Piedepgina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SECRETARIA GENERAL</cp:lastModifiedBy>
  <cp:revision>4</cp:revision>
  <cp:lastPrinted>2026-01-05T16:41:00Z</cp:lastPrinted>
  <dcterms:created xsi:type="dcterms:W3CDTF">2026-01-05T16:38:00Z</dcterms:created>
  <dcterms:modified xsi:type="dcterms:W3CDTF">2026-01-05T16:43:00Z</dcterms:modified>
</cp:coreProperties>
</file>