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991D45" w14:textId="19027117" w:rsidR="003840B8" w:rsidRDefault="003840B8" w:rsidP="009C1BF0">
      <w:pPr>
        <w:spacing w:after="0"/>
        <w:jc w:val="center"/>
        <w:rPr>
          <w:b/>
          <w:bCs/>
          <w:sz w:val="28"/>
          <w:szCs w:val="28"/>
        </w:rPr>
      </w:pPr>
    </w:p>
    <w:p w14:paraId="33DB19C1" w14:textId="6097A24B" w:rsidR="003840B8" w:rsidRDefault="003840B8" w:rsidP="009C1BF0">
      <w:pPr>
        <w:spacing w:after="0"/>
        <w:jc w:val="center"/>
        <w:rPr>
          <w:b/>
          <w:bCs/>
          <w:sz w:val="28"/>
          <w:szCs w:val="28"/>
        </w:rPr>
      </w:pPr>
    </w:p>
    <w:p w14:paraId="0CC31D59" w14:textId="4C78FB89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H. AYUNTAMIENTO MUNICIPAL DE UNI</w:t>
      </w:r>
      <w:r w:rsidR="000E1381">
        <w:rPr>
          <w:b/>
          <w:bCs/>
          <w:sz w:val="28"/>
          <w:szCs w:val="28"/>
        </w:rPr>
        <w:t>Ó</w:t>
      </w:r>
      <w:r w:rsidRPr="009C1BF0">
        <w:rPr>
          <w:b/>
          <w:bCs/>
          <w:sz w:val="28"/>
          <w:szCs w:val="28"/>
        </w:rPr>
        <w:t>N DE TULA</w:t>
      </w:r>
    </w:p>
    <w:p w14:paraId="66073A59" w14:textId="42FC37FC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</w:t>
      </w:r>
      <w:r w:rsidR="000E1381">
        <w:rPr>
          <w:b/>
          <w:bCs/>
          <w:sz w:val="28"/>
          <w:szCs w:val="28"/>
        </w:rPr>
        <w:t>Ó</w:t>
      </w:r>
      <w:r w:rsidRPr="009C1BF0">
        <w:rPr>
          <w:b/>
          <w:bCs/>
          <w:sz w:val="28"/>
          <w:szCs w:val="28"/>
        </w:rPr>
        <w:t>N 2024-2027</w:t>
      </w:r>
    </w:p>
    <w:p w14:paraId="585298EB" w14:textId="67282851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22486D9F" w:rsidR="009C1BF0" w:rsidRPr="009C1BF0" w:rsidRDefault="009C1BF0" w:rsidP="009C1BF0">
      <w:pPr>
        <w:rPr>
          <w:color w:val="C00000"/>
        </w:rPr>
      </w:pPr>
    </w:p>
    <w:p w14:paraId="447B9BBF" w14:textId="0FA6FB2A" w:rsidR="009C1BF0" w:rsidRPr="009C1BF0" w:rsidRDefault="003445DB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5F342FF">
                <wp:simplePos x="0" y="0"/>
                <wp:positionH relativeFrom="column">
                  <wp:posOffset>4377690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136617F2" w:rsidR="009C1BF0" w:rsidRDefault="00F47C87" w:rsidP="009C1BF0">
                            <w:r>
                              <w:t>MARZO</w:t>
                            </w:r>
                            <w:r w:rsidR="003445DB">
                              <w:t xml:space="preserve"> 202</w:t>
                            </w:r>
                            <w: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FF917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44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">
                <v:textbox>
                  <w:txbxContent>
                    <w:p w14:paraId="256EDA40" w14:textId="136617F2" w:rsidR="009C1BF0" w:rsidRDefault="00F47C87" w:rsidP="009C1BF0">
                      <w:r>
                        <w:t>MARZO</w:t>
                      </w:r>
                      <w:r w:rsidR="003445DB">
                        <w:t xml:space="preserve"> 202</w:t>
                      </w:r>
                      <w: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6B43BCB1">
                <wp:simplePos x="0" y="0"/>
                <wp:positionH relativeFrom="column">
                  <wp:posOffset>2939415</wp:posOffset>
                </wp:positionH>
                <wp:positionV relativeFrom="paragraph">
                  <wp:posOffset>8255</wp:posOffset>
                </wp:positionV>
                <wp:extent cx="129540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08BBA3A6" w:rsidR="009C1BF0" w:rsidRDefault="00F47C87" w:rsidP="009C1BF0">
                            <w:r>
                              <w:t>FEBRERO</w:t>
                            </w:r>
                            <w:r w:rsidR="003445DB">
                              <w:t xml:space="preserve"> 202</w:t>
                            </w:r>
                            <w:r>
                              <w:t>5</w:t>
                            </w:r>
                            <w:r w:rsidR="000E1381"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7" type="#_x0000_t202" style="position:absolute;margin-left:231.45pt;margin-top:.65pt;width:102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">
                <v:textbox>
                  <w:txbxContent>
                    <w:p w14:paraId="65AED166" w14:textId="08BBA3A6" w:rsidR="009C1BF0" w:rsidRDefault="00F47C87" w:rsidP="009C1BF0">
                      <w:r>
                        <w:t>FEBRERO</w:t>
                      </w:r>
                      <w:r w:rsidR="003445DB">
                        <w:t xml:space="preserve"> 202</w:t>
                      </w:r>
                      <w:r>
                        <w:t>5</w:t>
                      </w:r>
                      <w:r w:rsidR="000E1381"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0D27AB98">
                <wp:simplePos x="0" y="0"/>
                <wp:positionH relativeFrom="column">
                  <wp:posOffset>1567815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28575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030298E0" w:rsidR="009C1BF0" w:rsidRDefault="00F47C87">
                            <w:r>
                              <w:t xml:space="preserve">ENERO </w:t>
                            </w:r>
                            <w:r w:rsidR="000E1381">
                              <w:t>202</w:t>
                            </w:r>
                            <w:r>
                              <w:t>5</w:t>
                            </w:r>
                            <w:r w:rsidR="000E1381"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468F0A" id="_x0000_s1028" type="#_x0000_t202" style="position:absolute;margin-left:123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">
                <v:textbox>
                  <w:txbxContent>
                    <w:p w14:paraId="68DC34B6" w14:textId="030298E0" w:rsidR="009C1BF0" w:rsidRDefault="00F47C87">
                      <w:r>
                        <w:t xml:space="preserve">ENERO </w:t>
                      </w:r>
                      <w:r w:rsidR="000E1381">
                        <w:t>202</w:t>
                      </w:r>
                      <w:r>
                        <w:t>5</w:t>
                      </w:r>
                      <w:r w:rsidR="000E1381"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C1BF0"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447FFF7D" w:rsidR="009C1BF0" w:rsidRDefault="000E1381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PRESIDENCIA   MUNICIPAL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970"/>
      </w:tblGrid>
      <w:tr w:rsidR="009C1BF0" w14:paraId="30C9DD11" w14:textId="77777777" w:rsidTr="000E1381">
        <w:tc>
          <w:tcPr>
            <w:tcW w:w="3970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0E1381">
        <w:tc>
          <w:tcPr>
            <w:tcW w:w="3970" w:type="dxa"/>
          </w:tcPr>
          <w:p w14:paraId="4B32AB1E" w14:textId="2240273B" w:rsidR="009C1BF0" w:rsidRDefault="000E1381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Lic. Jairo Netzael Flores Zamorano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68DEEAB7" w:rsidR="009C1BF0" w:rsidRDefault="000E1381" w:rsidP="000E138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SECRETARIA </w:t>
            </w:r>
            <w:proofErr w:type="gramStart"/>
            <w:r>
              <w:rPr>
                <w:sz w:val="26"/>
                <w:szCs w:val="26"/>
              </w:rPr>
              <w:t>GENERAL  AYUNTAMIENTO</w:t>
            </w:r>
            <w:proofErr w:type="gramEnd"/>
            <w:r>
              <w:rPr>
                <w:sz w:val="26"/>
                <w:szCs w:val="26"/>
              </w:rPr>
              <w:t xml:space="preserve"> DE UNIÓN DE TULA, JALISCO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5"/>
        <w:gridCol w:w="2993"/>
        <w:gridCol w:w="644"/>
        <w:gridCol w:w="764"/>
        <w:gridCol w:w="1350"/>
        <w:gridCol w:w="2664"/>
      </w:tblGrid>
      <w:tr w:rsidR="007705FF" w14:paraId="3756E822" w14:textId="77777777" w:rsidTr="007A10C6">
        <w:trPr>
          <w:trHeight w:val="218"/>
        </w:trPr>
        <w:tc>
          <w:tcPr>
            <w:tcW w:w="3398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08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6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7A10C6">
        <w:trPr>
          <w:trHeight w:val="270"/>
        </w:trPr>
        <w:tc>
          <w:tcPr>
            <w:tcW w:w="3398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7A10C6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5430AB5A" w:rsidR="007705FF" w:rsidRDefault="00B54AD3" w:rsidP="007705FF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Atención al Público en General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29ACD5F9" w:rsidR="007705FF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3C9FEB49" w:rsidR="007705FF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90%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6F85428D" w:rsidR="007705FF" w:rsidRDefault="007A10C6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Libreta de registro</w:t>
            </w:r>
          </w:p>
        </w:tc>
      </w:tr>
      <w:tr w:rsidR="007705FF" w14:paraId="6F191B15" w14:textId="77777777" w:rsidTr="007A10C6">
        <w:trPr>
          <w:trHeight w:val="682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004954A3" w:rsidR="007705FF" w:rsidRDefault="00B54AD3" w:rsidP="007705FF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Formulaci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ó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n de actas de sesiones de Ayuntamiento. As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í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como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,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su asistencia a las mismas.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55F5ACE0" w:rsidR="007705FF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7ADE48E8" w:rsidR="007705FF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90%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18A85F29" w:rsidR="007705FF" w:rsidRDefault="007A10C6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</w:t>
            </w:r>
            <w:r w:rsidR="005C5B55">
              <w:rPr>
                <w:sz w:val="26"/>
                <w:szCs w:val="26"/>
              </w:rPr>
              <w:t>ú</w:t>
            </w:r>
            <w:r>
              <w:rPr>
                <w:sz w:val="26"/>
                <w:szCs w:val="26"/>
              </w:rPr>
              <w:t xml:space="preserve">mero de Actas </w:t>
            </w:r>
          </w:p>
        </w:tc>
      </w:tr>
      <w:tr w:rsidR="007A10C6" w14:paraId="7553C437" w14:textId="77777777" w:rsidTr="007A10C6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30B1F477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Certificación de documentos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4CF5E770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0E1351DC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>
              <w:rPr>
                <w:sz w:val="26"/>
                <w:szCs w:val="26"/>
              </w:rPr>
              <w:t>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258EF12A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Número de Certificaciones</w:t>
            </w:r>
          </w:p>
        </w:tc>
      </w:tr>
      <w:tr w:rsidR="007A10C6" w14:paraId="21EF73DC" w14:textId="77777777" w:rsidTr="007A10C6">
        <w:trPr>
          <w:trHeight w:val="62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B589022" w14:textId="7632D7B8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Expedici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ó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n de Constancias Varias y Credenciales.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23D7A849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575B5878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>
              <w:rPr>
                <w:sz w:val="26"/>
                <w:szCs w:val="26"/>
              </w:rPr>
              <w:t>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664ACC7D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Número de Constancias</w:t>
            </w:r>
          </w:p>
        </w:tc>
      </w:tr>
      <w:tr w:rsidR="007A10C6" w14:paraId="66E3A157" w14:textId="77777777" w:rsidTr="007A10C6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1FDEA99F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Expedici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ó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n de Cartas de Origen a los Jaliscienses que radiquen en el estado y de aquellos que radiquen en el extranjero a solicitud del interesado o de sus familiares.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235FB9B6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78530AD0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  <w:r>
              <w:rPr>
                <w:sz w:val="26"/>
                <w:szCs w:val="26"/>
              </w:rPr>
              <w:t>0%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00EAE866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Número de Cartas de Origen</w:t>
            </w:r>
          </w:p>
        </w:tc>
      </w:tr>
      <w:tr w:rsidR="007A10C6" w14:paraId="62545997" w14:textId="77777777" w:rsidTr="007A10C6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4E27FA8E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Brinda apoyo, en la integración de dictámenes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y 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de</w:t>
            </w:r>
            <w:proofErr w:type="gramEnd"/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procedimientos de las </w:t>
            </w: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Comisiones Edilicias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2A642FA5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1FD682EC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90%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48D92702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Números de Dictámenes</w:t>
            </w:r>
          </w:p>
        </w:tc>
      </w:tr>
      <w:tr w:rsidR="007A10C6" w14:paraId="4B68BF0C" w14:textId="77777777" w:rsidTr="007A10C6">
        <w:trPr>
          <w:trHeight w:val="639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27E43" w14:textId="20C16DDE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Auxiliar en organización de los eventos realizados por este Ayuntamiento.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60848D14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6A12BE18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90%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2FBBF23E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Materiales Diversos</w:t>
            </w:r>
          </w:p>
        </w:tc>
      </w:tr>
      <w:tr w:rsidR="007A10C6" w14:paraId="6367B94E" w14:textId="77777777" w:rsidTr="007A10C6">
        <w:trPr>
          <w:trHeight w:val="605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FE9DCB" w14:textId="70C8B39C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Asistir a las reuniones del Consejo Adquisición y compras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582524B0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6C139939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90%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3AF4BBFB" w:rsidR="007A10C6" w:rsidRDefault="007A10C6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Material</w:t>
            </w:r>
            <w:r w:rsidR="003445DB">
              <w:rPr>
                <w:sz w:val="26"/>
                <w:szCs w:val="26"/>
              </w:rPr>
              <w:t xml:space="preserve"> y recursos varios</w:t>
            </w:r>
          </w:p>
        </w:tc>
      </w:tr>
      <w:tr w:rsidR="007A10C6" w14:paraId="4F380935" w14:textId="07C87F21" w:rsidTr="007A10C6">
        <w:trPr>
          <w:trHeight w:val="557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D81204" w14:textId="02FB61BD" w:rsidR="007A10C6" w:rsidRPr="007705FF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70E977" w14:textId="4A00AEBA" w:rsidR="007A10C6" w:rsidRDefault="007A10C6" w:rsidP="007A10C6">
            <w:pPr>
              <w:rPr>
                <w:sz w:val="26"/>
                <w:szCs w:val="26"/>
              </w:rPr>
            </w:pPr>
            <w:r w:rsidRPr="00702D01">
              <w:rPr>
                <w:rFonts w:ascii="Calibri" w:eastAsia="Times New Roman" w:hAnsi="Calibri" w:cs="Calibri"/>
                <w:color w:val="000000"/>
                <w:lang w:eastAsia="es-MX"/>
              </w:rPr>
              <w:t>Gestionar, revisar y proponer los proyectos.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0A59F2" w14:textId="23FD4769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9DCFC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195B1" w14:textId="46EA1F3C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90%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881" w14:textId="1829E835" w:rsidR="007A10C6" w:rsidRDefault="003445DB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Material de papelería</w:t>
            </w:r>
          </w:p>
        </w:tc>
      </w:tr>
      <w:tr w:rsidR="007A10C6" w14:paraId="2B88EB5F" w14:textId="77777777" w:rsidTr="007A10C6">
        <w:trPr>
          <w:trHeight w:val="557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12BDA7D" w14:textId="12688D0B" w:rsidR="007A10C6" w:rsidRDefault="007A10C6" w:rsidP="007A10C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69C3F4" w14:textId="40D50D39" w:rsidR="007A10C6" w:rsidRPr="00702D01" w:rsidRDefault="007A10C6" w:rsidP="007A10C6">
            <w:pPr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Apoyo Legal administrativo para los regidores, coadyubando así a la correcta instalación de sus comisiones edilicias, así como la emisión de dictámenes.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8F399C" w14:textId="46A947F5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A20AEF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8A56EE" w14:textId="1EBD20A2" w:rsidR="007A10C6" w:rsidRDefault="007A10C6" w:rsidP="007A10C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90%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5B5B6" w14:textId="058B3873" w:rsidR="007A10C6" w:rsidRDefault="003445DB" w:rsidP="007A10C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Material de papelería</w:t>
            </w:r>
          </w:p>
        </w:tc>
      </w:tr>
      <w:tr w:rsidR="007A10C6" w14:paraId="1D648AB6" w14:textId="77777777" w:rsidTr="007705FF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653AD75A" w14:textId="77777777" w:rsidR="007A10C6" w:rsidRDefault="007A10C6" w:rsidP="007A10C6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 w:rsidSect="003840B8">
      <w:headerReference w:type="default" r:id="rId6"/>
      <w:footerReference w:type="default" r:id="rId7"/>
      <w:pgSz w:w="12240" w:h="15840"/>
      <w:pgMar w:top="111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E278BA" w14:textId="77777777" w:rsidR="009D0776" w:rsidRDefault="009D0776" w:rsidP="003840B8">
      <w:pPr>
        <w:spacing w:after="0" w:line="240" w:lineRule="auto"/>
      </w:pPr>
      <w:r>
        <w:separator/>
      </w:r>
    </w:p>
  </w:endnote>
  <w:endnote w:type="continuationSeparator" w:id="0">
    <w:p w14:paraId="67697C6C" w14:textId="77777777" w:rsidR="009D0776" w:rsidRDefault="009D0776" w:rsidP="003840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D56FA" w14:textId="4FE7FB96" w:rsidR="003840B8" w:rsidRDefault="003840B8">
    <w:pPr>
      <w:pStyle w:val="Piedepgina"/>
    </w:pPr>
    <w:r>
      <w:rPr>
        <w:noProof/>
      </w:rPr>
      <w:drawing>
        <wp:inline distT="0" distB="0" distL="0" distR="0" wp14:anchorId="11AB9504" wp14:editId="389B250C">
          <wp:extent cx="5612130" cy="306070"/>
          <wp:effectExtent l="0" t="0" r="7620" b="0"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3060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420A01" w14:textId="77777777" w:rsidR="009D0776" w:rsidRDefault="009D0776" w:rsidP="003840B8">
      <w:pPr>
        <w:spacing w:after="0" w:line="240" w:lineRule="auto"/>
      </w:pPr>
      <w:r>
        <w:separator/>
      </w:r>
    </w:p>
  </w:footnote>
  <w:footnote w:type="continuationSeparator" w:id="0">
    <w:p w14:paraId="74CEF429" w14:textId="77777777" w:rsidR="009D0776" w:rsidRDefault="009D0776" w:rsidP="003840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A027A" w14:textId="32D566FC" w:rsidR="003840B8" w:rsidRDefault="003840B8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FDC8E8A" wp14:editId="65E39717">
          <wp:simplePos x="0" y="0"/>
          <wp:positionH relativeFrom="column">
            <wp:posOffset>-3810</wp:posOffset>
          </wp:positionH>
          <wp:positionV relativeFrom="paragraph">
            <wp:posOffset>-259080</wp:posOffset>
          </wp:positionV>
          <wp:extent cx="5744210" cy="895350"/>
          <wp:effectExtent l="0" t="0" r="8890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44210" cy="895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F0"/>
    <w:rsid w:val="000E1381"/>
    <w:rsid w:val="003445DB"/>
    <w:rsid w:val="003840B8"/>
    <w:rsid w:val="005C5B55"/>
    <w:rsid w:val="007705FF"/>
    <w:rsid w:val="007A10C6"/>
    <w:rsid w:val="009C1BF0"/>
    <w:rsid w:val="009D0776"/>
    <w:rsid w:val="00B54AD3"/>
    <w:rsid w:val="00BE7C3E"/>
    <w:rsid w:val="00F47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3840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40B8"/>
  </w:style>
  <w:style w:type="paragraph" w:styleId="Piedepgina">
    <w:name w:val="footer"/>
    <w:basedOn w:val="Normal"/>
    <w:link w:val="PiedepginaCar"/>
    <w:uiPriority w:val="99"/>
    <w:unhideWhenUsed/>
    <w:rsid w:val="003840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40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5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239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SG</cp:lastModifiedBy>
  <cp:revision>2</cp:revision>
  <dcterms:created xsi:type="dcterms:W3CDTF">2025-05-15T18:05:00Z</dcterms:created>
  <dcterms:modified xsi:type="dcterms:W3CDTF">2025-05-15T18:05:00Z</dcterms:modified>
</cp:coreProperties>
</file>